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49" w:rsidRDefault="003C1049" w:rsidP="003C104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Управление образования МО «Тарбагатайский район»</w:t>
      </w:r>
    </w:p>
    <w:p w:rsidR="003C1049" w:rsidRDefault="003C1049" w:rsidP="003C104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 дополнительного образования</w:t>
      </w:r>
    </w:p>
    <w:p w:rsidR="003C1049" w:rsidRDefault="003C1049" w:rsidP="003C1049">
      <w:pPr>
        <w:pBdr>
          <w:bottom w:val="single" w:sz="12" w:space="1" w:color="auto"/>
        </w:pBd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 дополнительного образования детей «Радуга талантов»</w:t>
      </w:r>
    </w:p>
    <w:p w:rsidR="003C1049" w:rsidRPr="00135BAC" w:rsidRDefault="003C1049" w:rsidP="003C1049">
      <w:pPr>
        <w:spacing w:after="240" w:line="240" w:lineRule="auto"/>
        <w:jc w:val="center"/>
        <w:outlineLvl w:val="1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671110, Республика Бурятия, Тарбагатайский район, с. Тарбагатай, ул. Рокоссовского ,1</w:t>
      </w:r>
    </w:p>
    <w:p w:rsidR="003C1049" w:rsidRDefault="003C1049" w:rsidP="003C1049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212529"/>
          <w:sz w:val="24"/>
          <w:szCs w:val="24"/>
        </w:rPr>
      </w:pPr>
      <w:r w:rsidRPr="00135BAC">
        <w:rPr>
          <w:rFonts w:ascii="Times New Roman" w:hAnsi="Times New Roman" w:cs="Times New Roman"/>
          <w:sz w:val="24"/>
          <w:szCs w:val="24"/>
        </w:rPr>
        <w:t>План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9F4F55">
        <w:rPr>
          <w:rFonts w:ascii="Times New Roman" w:hAnsi="Times New Roman" w:cs="Times New Roman"/>
          <w:sz w:val="24"/>
          <w:szCs w:val="24"/>
        </w:rPr>
        <w:t xml:space="preserve">дистанционном обучение </w:t>
      </w:r>
      <w:r>
        <w:rPr>
          <w:rFonts w:ascii="Times New Roman" w:hAnsi="Times New Roman" w:cs="Times New Roman"/>
          <w:sz w:val="24"/>
          <w:szCs w:val="24"/>
        </w:rPr>
        <w:t>педагога организатора Д.О. Коновой. Л.О.</w:t>
      </w:r>
    </w:p>
    <w:p w:rsidR="003C1049" w:rsidRPr="00394DA0" w:rsidRDefault="003C1049" w:rsidP="003C1049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212529"/>
          <w:sz w:val="24"/>
          <w:szCs w:val="24"/>
        </w:rPr>
      </w:pPr>
      <w:r w:rsidRPr="00135BAC">
        <w:rPr>
          <w:rFonts w:ascii="Times New Roman" w:hAnsi="Times New Roman" w:cs="Times New Roman"/>
          <w:color w:val="212529"/>
          <w:sz w:val="24"/>
          <w:szCs w:val="24"/>
        </w:rPr>
        <w:t>МБУ ДО «Центр дополнительного образования «Радуга талантов»</w:t>
      </w:r>
    </w:p>
    <w:tbl>
      <w:tblPr>
        <w:tblStyle w:val="a3"/>
        <w:tblpPr w:leftFromText="180" w:rightFromText="180" w:vertAnchor="page" w:horzAnchor="margin" w:tblpY="3733"/>
        <w:tblW w:w="0" w:type="auto"/>
        <w:tblLook w:val="04A0"/>
      </w:tblPr>
      <w:tblGrid>
        <w:gridCol w:w="485"/>
        <w:gridCol w:w="2884"/>
        <w:gridCol w:w="3402"/>
        <w:gridCol w:w="2800"/>
      </w:tblGrid>
      <w:tr w:rsidR="003C1049" w:rsidTr="00DD05A7">
        <w:tc>
          <w:tcPr>
            <w:tcW w:w="485" w:type="dxa"/>
          </w:tcPr>
          <w:p w:rsidR="003C1049" w:rsidRPr="005C4D75" w:rsidRDefault="003C1049" w:rsidP="00147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84" w:type="dxa"/>
          </w:tcPr>
          <w:p w:rsidR="003C1049" w:rsidRPr="005C4D75" w:rsidRDefault="005706E0" w:rsidP="00147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402" w:type="dxa"/>
          </w:tcPr>
          <w:p w:rsidR="003C1049" w:rsidRPr="005C4D75" w:rsidRDefault="005706E0" w:rsidP="00147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800" w:type="dxa"/>
          </w:tcPr>
          <w:p w:rsidR="003C1049" w:rsidRPr="005C4D75" w:rsidRDefault="003C1049" w:rsidP="00147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75">
              <w:rPr>
                <w:rFonts w:ascii="Times New Roman" w:hAnsi="Times New Roman" w:cs="Times New Roman"/>
                <w:sz w:val="28"/>
                <w:szCs w:val="28"/>
              </w:rPr>
              <w:t>Ф.И.О. ответственного</w:t>
            </w:r>
          </w:p>
        </w:tc>
      </w:tr>
      <w:tr w:rsidR="003C1049" w:rsidTr="00DD05A7">
        <w:trPr>
          <w:trHeight w:val="960"/>
        </w:trPr>
        <w:tc>
          <w:tcPr>
            <w:tcW w:w="485" w:type="dxa"/>
          </w:tcPr>
          <w:p w:rsidR="003C1049" w:rsidRDefault="003C1049" w:rsidP="00147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137DC" w:rsidRDefault="005137DC" w:rsidP="00147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924" w:rsidRPr="005137DC" w:rsidRDefault="00147924" w:rsidP="00147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</w:tcPr>
          <w:p w:rsidR="005706E0" w:rsidRPr="005C4D75" w:rsidRDefault="005706E0" w:rsidP="0057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07.02.2022</w:t>
            </w:r>
            <w:r w:rsidR="00DD05A7">
              <w:rPr>
                <w:rFonts w:ascii="Times New Roman" w:hAnsi="Times New Roman" w:cs="Times New Roman"/>
                <w:sz w:val="28"/>
                <w:szCs w:val="28"/>
              </w:rPr>
              <w:t>-14.02.2022</w:t>
            </w:r>
          </w:p>
        </w:tc>
        <w:tc>
          <w:tcPr>
            <w:tcW w:w="3402" w:type="dxa"/>
          </w:tcPr>
          <w:p w:rsidR="00DD05A7" w:rsidRDefault="00DD05A7" w:rsidP="00DD05A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дружбы.</w:t>
            </w:r>
          </w:p>
          <w:p w:rsidR="005706E0" w:rsidRPr="00DD05A7" w:rsidRDefault="005706E0" w:rsidP="00DD0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3C1049" w:rsidRPr="003C1049" w:rsidRDefault="003C1049" w:rsidP="00147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организатор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Конова.Л.О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7924" w:rsidTr="00DD05A7">
        <w:trPr>
          <w:trHeight w:val="1087"/>
        </w:trPr>
        <w:tc>
          <w:tcPr>
            <w:tcW w:w="485" w:type="dxa"/>
          </w:tcPr>
          <w:p w:rsidR="00147924" w:rsidRDefault="00147924" w:rsidP="00147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47924" w:rsidRDefault="00147924" w:rsidP="00147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924" w:rsidRPr="005C4D75" w:rsidRDefault="00147924" w:rsidP="00147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</w:tcPr>
          <w:p w:rsidR="006A7EB9" w:rsidRDefault="00DD05A7" w:rsidP="00CC5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07.02.2022-14.02.2022</w:t>
            </w:r>
          </w:p>
        </w:tc>
        <w:tc>
          <w:tcPr>
            <w:tcW w:w="3402" w:type="dxa"/>
          </w:tcPr>
          <w:p w:rsidR="00147924" w:rsidRDefault="00DD05A7" w:rsidP="00DD0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обычаи празднования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Угощения.</w:t>
            </w:r>
          </w:p>
          <w:p w:rsidR="006A7EB9" w:rsidRDefault="006A7EB9" w:rsidP="00DD0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924" w:rsidRDefault="00147924" w:rsidP="00147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924" w:rsidRPr="003C1049" w:rsidRDefault="00147924" w:rsidP="00147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147924" w:rsidRDefault="00147924" w:rsidP="00147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924">
              <w:rPr>
                <w:rFonts w:ascii="Times New Roman" w:hAnsi="Times New Roman" w:cs="Times New Roman"/>
                <w:sz w:val="28"/>
                <w:szCs w:val="28"/>
              </w:rPr>
              <w:t xml:space="preserve">Педагог организатор </w:t>
            </w:r>
            <w:proofErr w:type="spellStart"/>
            <w:r w:rsidRPr="00147924">
              <w:rPr>
                <w:rFonts w:ascii="Times New Roman" w:hAnsi="Times New Roman" w:cs="Times New Roman"/>
                <w:sz w:val="28"/>
                <w:szCs w:val="28"/>
              </w:rPr>
              <w:t>Конова.Л.О</w:t>
            </w:r>
            <w:proofErr w:type="spellEnd"/>
          </w:p>
        </w:tc>
      </w:tr>
    </w:tbl>
    <w:p w:rsidR="00025A0B" w:rsidRDefault="00DD05A7"/>
    <w:p w:rsidR="003C1049" w:rsidRDefault="003C1049"/>
    <w:p w:rsidR="003C1049" w:rsidRDefault="003C1049"/>
    <w:p w:rsidR="003C1049" w:rsidRDefault="003C1049"/>
    <w:p w:rsidR="003C1049" w:rsidRDefault="003C1049"/>
    <w:p w:rsidR="003C1049" w:rsidRDefault="003C1049"/>
    <w:sectPr w:rsidR="003C1049" w:rsidSect="00927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2326"/>
    <w:rsid w:val="00036432"/>
    <w:rsid w:val="00147924"/>
    <w:rsid w:val="003C1049"/>
    <w:rsid w:val="005137DC"/>
    <w:rsid w:val="005706E0"/>
    <w:rsid w:val="005C15E4"/>
    <w:rsid w:val="005C4D75"/>
    <w:rsid w:val="005D5F57"/>
    <w:rsid w:val="006A7EB9"/>
    <w:rsid w:val="006C4BD1"/>
    <w:rsid w:val="00894030"/>
    <w:rsid w:val="009274CA"/>
    <w:rsid w:val="00930ABB"/>
    <w:rsid w:val="009F4F55"/>
    <w:rsid w:val="00B22326"/>
    <w:rsid w:val="00C67FDC"/>
    <w:rsid w:val="00CC5162"/>
    <w:rsid w:val="00DD05A7"/>
    <w:rsid w:val="00EA6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6B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6BF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admin</dc:creator>
  <cp:lastModifiedBy>USER</cp:lastModifiedBy>
  <cp:revision>2</cp:revision>
  <dcterms:created xsi:type="dcterms:W3CDTF">2022-02-07T04:10:00Z</dcterms:created>
  <dcterms:modified xsi:type="dcterms:W3CDTF">2022-02-07T04:10:00Z</dcterms:modified>
</cp:coreProperties>
</file>